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9D" w:rsidRDefault="007D669D" w:rsidP="007D669D">
      <w:pPr>
        <w:spacing w:after="0"/>
        <w:jc w:val="center"/>
        <w:rPr>
          <w:rFonts w:ascii="Times New Roman" w:hAnsi="Times New Roman"/>
          <w:sz w:val="28"/>
        </w:rPr>
      </w:pPr>
      <w:r w:rsidRPr="00702E37">
        <w:rPr>
          <w:rFonts w:ascii="Times New Roman" w:hAnsi="Times New Roman"/>
          <w:sz w:val="28"/>
        </w:rPr>
        <w:t>Итоговый протокол</w:t>
      </w:r>
      <w:r w:rsidR="00BD4DD2">
        <w:rPr>
          <w:rFonts w:ascii="Times New Roman" w:hAnsi="Times New Roman"/>
          <w:sz w:val="28"/>
        </w:rPr>
        <w:t xml:space="preserve"> муниципального этапа</w:t>
      </w:r>
    </w:p>
    <w:p w:rsidR="007D669D" w:rsidRDefault="007D669D" w:rsidP="007D669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 «Лидер ученического самоуправления»</w:t>
      </w:r>
    </w:p>
    <w:p w:rsidR="007D669D" w:rsidRDefault="007D669D" w:rsidP="007D669D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center" w:tblpY="2476"/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2997"/>
        <w:gridCol w:w="2247"/>
        <w:gridCol w:w="2247"/>
        <w:gridCol w:w="599"/>
        <w:gridCol w:w="599"/>
        <w:gridCol w:w="599"/>
        <w:gridCol w:w="599"/>
        <w:gridCol w:w="599"/>
        <w:gridCol w:w="602"/>
        <w:gridCol w:w="748"/>
        <w:gridCol w:w="601"/>
        <w:gridCol w:w="300"/>
      </w:tblGrid>
      <w:tr w:rsidR="007D669D" w:rsidRPr="00883079" w:rsidTr="00BD4DD2">
        <w:trPr>
          <w:cantSplit/>
          <w:trHeight w:val="415"/>
        </w:trPr>
        <w:tc>
          <w:tcPr>
            <w:tcW w:w="413" w:type="dxa"/>
            <w:vMerge w:val="restart"/>
          </w:tcPr>
          <w:p w:rsidR="007D669D" w:rsidRPr="00883079" w:rsidRDefault="007D669D" w:rsidP="00BA616B">
            <w:pPr>
              <w:spacing w:after="0" w:line="240" w:lineRule="auto"/>
              <w:ind w:hanging="75"/>
              <w:rPr>
                <w:rFonts w:ascii="Times New Roman" w:hAnsi="Times New Roman"/>
                <w:sz w:val="24"/>
                <w:szCs w:val="24"/>
              </w:rPr>
            </w:pPr>
            <w:r w:rsidRPr="008830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7" w:type="dxa"/>
            <w:vMerge w:val="restart"/>
          </w:tcPr>
          <w:p w:rsidR="007D669D" w:rsidRPr="00883079" w:rsidRDefault="007D669D" w:rsidP="00BA6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3079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247" w:type="dxa"/>
            <w:vMerge w:val="restart"/>
          </w:tcPr>
          <w:p w:rsidR="007D669D" w:rsidRPr="00883079" w:rsidRDefault="007D669D" w:rsidP="00BA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7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D4DD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47" w:type="dxa"/>
            <w:vMerge w:val="restart"/>
          </w:tcPr>
          <w:p w:rsidR="007D669D" w:rsidRPr="00883079" w:rsidRDefault="007D669D" w:rsidP="00BA6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CD7">
              <w:rPr>
                <w:rFonts w:ascii="Times New Roman" w:hAnsi="Times New Roman"/>
                <w:szCs w:val="24"/>
              </w:rPr>
              <w:t xml:space="preserve">ФИО </w:t>
            </w:r>
            <w:r>
              <w:rPr>
                <w:rFonts w:ascii="Times New Roman" w:hAnsi="Times New Roman"/>
                <w:szCs w:val="24"/>
              </w:rPr>
              <w:t>педагога</w:t>
            </w:r>
            <w:r w:rsidRPr="003F1CD7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подготовившего участника</w:t>
            </w:r>
            <w:r w:rsidRPr="003F1CD7">
              <w:rPr>
                <w:rFonts w:ascii="Times New Roman" w:hAnsi="Times New Roman"/>
                <w:szCs w:val="24"/>
              </w:rPr>
              <w:t xml:space="preserve"> конкурса</w:t>
            </w:r>
          </w:p>
        </w:tc>
        <w:tc>
          <w:tcPr>
            <w:tcW w:w="4946" w:type="dxa"/>
            <w:gridSpan w:val="8"/>
          </w:tcPr>
          <w:p w:rsidR="007D669D" w:rsidRPr="003F1CD7" w:rsidRDefault="007D669D" w:rsidP="00BA616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жюри</w:t>
            </w:r>
          </w:p>
        </w:tc>
        <w:tc>
          <w:tcPr>
            <w:tcW w:w="300" w:type="dxa"/>
            <w:vMerge w:val="restart"/>
            <w:tcBorders>
              <w:top w:val="nil"/>
              <w:right w:val="nil"/>
            </w:tcBorders>
          </w:tcPr>
          <w:p w:rsidR="007D669D" w:rsidRPr="003F1CD7" w:rsidRDefault="007D669D" w:rsidP="00BA616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669D" w:rsidRPr="00883079" w:rsidTr="00BD4DD2">
        <w:trPr>
          <w:cantSplit/>
          <w:trHeight w:val="2547"/>
        </w:trPr>
        <w:tc>
          <w:tcPr>
            <w:tcW w:w="413" w:type="dxa"/>
            <w:vMerge/>
          </w:tcPr>
          <w:p w:rsidR="007D669D" w:rsidRPr="00883079" w:rsidRDefault="007D669D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7D669D" w:rsidRPr="00883079" w:rsidRDefault="007D669D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D669D" w:rsidRPr="00883079" w:rsidRDefault="007D669D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D669D" w:rsidRPr="00883079" w:rsidRDefault="007D669D" w:rsidP="00BA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extDirection w:val="btLr"/>
          </w:tcPr>
          <w:p w:rsidR="007D669D" w:rsidRPr="009C0771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C0771">
              <w:rPr>
                <w:rFonts w:ascii="Times New Roman" w:hAnsi="Times New Roman"/>
                <w:sz w:val="28"/>
                <w:szCs w:val="24"/>
              </w:rPr>
              <w:t>Ярушкина</w:t>
            </w:r>
            <w:proofErr w:type="spellEnd"/>
            <w:r w:rsidRPr="009C0771"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  <w:tc>
          <w:tcPr>
            <w:tcW w:w="599" w:type="dxa"/>
            <w:textDirection w:val="btLr"/>
          </w:tcPr>
          <w:p w:rsidR="007D669D" w:rsidRPr="009C0771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Мачавариани И.В</w:t>
            </w:r>
            <w:r w:rsidRPr="009C077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99" w:type="dxa"/>
            <w:textDirection w:val="btLr"/>
          </w:tcPr>
          <w:p w:rsidR="007D669D" w:rsidRPr="009C0771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Гусак Д.В.</w:t>
            </w:r>
          </w:p>
        </w:tc>
        <w:tc>
          <w:tcPr>
            <w:tcW w:w="599" w:type="dxa"/>
            <w:textDirection w:val="btLr"/>
          </w:tcPr>
          <w:p w:rsidR="007D669D" w:rsidRPr="009C0771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C0771">
              <w:rPr>
                <w:rFonts w:ascii="Times New Roman" w:hAnsi="Times New Roman"/>
                <w:sz w:val="28"/>
                <w:szCs w:val="24"/>
              </w:rPr>
              <w:t>Третьякова Е.Ф.</w:t>
            </w:r>
          </w:p>
        </w:tc>
        <w:tc>
          <w:tcPr>
            <w:tcW w:w="599" w:type="dxa"/>
            <w:textDirection w:val="btLr"/>
          </w:tcPr>
          <w:p w:rsidR="007D669D" w:rsidRPr="009C0771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C0771">
              <w:rPr>
                <w:rFonts w:ascii="Times New Roman" w:hAnsi="Times New Roman"/>
                <w:sz w:val="28"/>
                <w:szCs w:val="24"/>
              </w:rPr>
              <w:t>Вальтер О.И.</w:t>
            </w:r>
          </w:p>
        </w:tc>
        <w:tc>
          <w:tcPr>
            <w:tcW w:w="602" w:type="dxa"/>
            <w:textDirection w:val="btLr"/>
          </w:tcPr>
          <w:p w:rsidR="007D669D" w:rsidRPr="009C0771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Ю.Р</w:t>
            </w:r>
            <w:r w:rsidRPr="009C077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748" w:type="dxa"/>
            <w:textDirection w:val="btLr"/>
          </w:tcPr>
          <w:p w:rsidR="007D669D" w:rsidRPr="009C0771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Итого:</w:t>
            </w:r>
          </w:p>
        </w:tc>
        <w:tc>
          <w:tcPr>
            <w:tcW w:w="599" w:type="dxa"/>
            <w:textDirection w:val="btLr"/>
          </w:tcPr>
          <w:p w:rsidR="007D669D" w:rsidRPr="00BD4DD2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  <w:r w:rsidRPr="00BD4DD2">
              <w:rPr>
                <w:rFonts w:ascii="Times New Roman" w:hAnsi="Times New Roman"/>
                <w:b/>
                <w:sz w:val="28"/>
                <w:szCs w:val="24"/>
              </w:rPr>
              <w:t>Место:</w:t>
            </w:r>
          </w:p>
        </w:tc>
        <w:tc>
          <w:tcPr>
            <w:tcW w:w="300" w:type="dxa"/>
            <w:vMerge/>
            <w:tcBorders>
              <w:right w:val="nil"/>
            </w:tcBorders>
            <w:textDirection w:val="btLr"/>
          </w:tcPr>
          <w:p w:rsidR="007D669D" w:rsidRPr="009C0771" w:rsidRDefault="007D669D" w:rsidP="00BA61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D669D" w:rsidRPr="00883079" w:rsidTr="00BD4DD2">
        <w:trPr>
          <w:trHeight w:val="449"/>
        </w:trPr>
        <w:tc>
          <w:tcPr>
            <w:tcW w:w="413" w:type="dxa"/>
          </w:tcPr>
          <w:p w:rsidR="007D669D" w:rsidRPr="00883079" w:rsidRDefault="007D669D" w:rsidP="00BA6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Выходцев Эрик</w:t>
            </w:r>
          </w:p>
        </w:tc>
        <w:tc>
          <w:tcPr>
            <w:tcW w:w="2247" w:type="dxa"/>
          </w:tcPr>
          <w:p w:rsidR="007D669D" w:rsidRPr="00883079" w:rsidRDefault="00BD4DD2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224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А.П.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7D669D" w:rsidRPr="006E6E4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9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2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48" w:type="dxa"/>
          </w:tcPr>
          <w:p w:rsidR="007D669D" w:rsidRPr="00E45DA2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599" w:type="dxa"/>
          </w:tcPr>
          <w:p w:rsidR="007D669D" w:rsidRPr="00BD4DD2" w:rsidRDefault="007D669D" w:rsidP="00BA616B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4D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0" w:type="dxa"/>
            <w:vMerge/>
            <w:tcBorders>
              <w:right w:val="nil"/>
            </w:tcBorders>
          </w:tcPr>
          <w:p w:rsidR="007D669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9D" w:rsidRPr="00883079" w:rsidTr="00BD4DD2">
        <w:trPr>
          <w:trHeight w:val="414"/>
        </w:trPr>
        <w:tc>
          <w:tcPr>
            <w:tcW w:w="413" w:type="dxa"/>
          </w:tcPr>
          <w:p w:rsidR="007D669D" w:rsidRPr="00883079" w:rsidRDefault="007D669D" w:rsidP="00BA6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47" w:type="dxa"/>
          </w:tcPr>
          <w:p w:rsidR="007D669D" w:rsidRPr="00883079" w:rsidRDefault="00BD4DD2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224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7D669D" w:rsidRPr="006E6E4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48" w:type="dxa"/>
          </w:tcPr>
          <w:p w:rsidR="007D669D" w:rsidRPr="00E45DA2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599" w:type="dxa"/>
          </w:tcPr>
          <w:p w:rsidR="007D669D" w:rsidRPr="00BD4DD2" w:rsidRDefault="007D669D" w:rsidP="00BA616B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4D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0" w:type="dxa"/>
            <w:vMerge/>
            <w:tcBorders>
              <w:right w:val="nil"/>
            </w:tcBorders>
          </w:tcPr>
          <w:p w:rsidR="007D669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9D" w:rsidRPr="00883079" w:rsidTr="00BD4DD2">
        <w:trPr>
          <w:trHeight w:val="407"/>
        </w:trPr>
        <w:tc>
          <w:tcPr>
            <w:tcW w:w="413" w:type="dxa"/>
          </w:tcPr>
          <w:p w:rsidR="007D669D" w:rsidRPr="00883079" w:rsidRDefault="007D669D" w:rsidP="00BA6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247" w:type="dxa"/>
          </w:tcPr>
          <w:p w:rsidR="007D669D" w:rsidRPr="00883079" w:rsidRDefault="00BD4DD2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29</w:t>
            </w:r>
          </w:p>
        </w:tc>
        <w:tc>
          <w:tcPr>
            <w:tcW w:w="224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Л.А.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9" w:type="dxa"/>
          </w:tcPr>
          <w:p w:rsidR="007D669D" w:rsidRPr="006E6E4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2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48" w:type="dxa"/>
          </w:tcPr>
          <w:p w:rsidR="007D669D" w:rsidRPr="00E45DA2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599" w:type="dxa"/>
          </w:tcPr>
          <w:p w:rsidR="007D669D" w:rsidRPr="00BD4DD2" w:rsidRDefault="007D669D" w:rsidP="00BA616B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4D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0" w:type="dxa"/>
            <w:vMerge/>
            <w:tcBorders>
              <w:right w:val="nil"/>
            </w:tcBorders>
          </w:tcPr>
          <w:p w:rsidR="007D669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9D" w:rsidRPr="00883079" w:rsidTr="00BD4DD2">
        <w:trPr>
          <w:trHeight w:val="412"/>
        </w:trPr>
        <w:tc>
          <w:tcPr>
            <w:tcW w:w="413" w:type="dxa"/>
          </w:tcPr>
          <w:p w:rsidR="007D669D" w:rsidRPr="00883079" w:rsidRDefault="007D669D" w:rsidP="00BA6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47" w:type="dxa"/>
          </w:tcPr>
          <w:p w:rsidR="007D669D" w:rsidRPr="00883079" w:rsidRDefault="00BD4DD2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15</w:t>
            </w:r>
          </w:p>
        </w:tc>
        <w:tc>
          <w:tcPr>
            <w:tcW w:w="224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9" w:type="dxa"/>
          </w:tcPr>
          <w:p w:rsidR="007D669D" w:rsidRPr="006E6E4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9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2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48" w:type="dxa"/>
          </w:tcPr>
          <w:p w:rsidR="007D669D" w:rsidRPr="00E45DA2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599" w:type="dxa"/>
          </w:tcPr>
          <w:p w:rsidR="007D669D" w:rsidRPr="00BD4DD2" w:rsidRDefault="007D669D" w:rsidP="00BA616B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4D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0" w:type="dxa"/>
            <w:vMerge/>
            <w:tcBorders>
              <w:right w:val="nil"/>
            </w:tcBorders>
          </w:tcPr>
          <w:p w:rsidR="007D669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9D" w:rsidTr="00BD4DD2">
        <w:trPr>
          <w:trHeight w:val="405"/>
        </w:trPr>
        <w:tc>
          <w:tcPr>
            <w:tcW w:w="413" w:type="dxa"/>
          </w:tcPr>
          <w:p w:rsidR="007D669D" w:rsidRPr="00883079" w:rsidRDefault="007D669D" w:rsidP="00BA6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7D669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247" w:type="dxa"/>
          </w:tcPr>
          <w:p w:rsidR="007D669D" w:rsidRDefault="00BD4DD2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2247" w:type="dxa"/>
          </w:tcPr>
          <w:p w:rsidR="007D669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9" w:type="dxa"/>
          </w:tcPr>
          <w:p w:rsidR="007D669D" w:rsidRPr="006E6E4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99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02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7D669D" w:rsidRPr="00E45DA2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599" w:type="dxa"/>
          </w:tcPr>
          <w:p w:rsidR="007D669D" w:rsidRPr="00BD4DD2" w:rsidRDefault="007D669D" w:rsidP="00BA616B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4D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00" w:type="dxa"/>
            <w:vMerge/>
            <w:tcBorders>
              <w:right w:val="nil"/>
            </w:tcBorders>
          </w:tcPr>
          <w:p w:rsidR="007D669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9D" w:rsidRPr="00883079" w:rsidTr="00BD4DD2">
        <w:trPr>
          <w:trHeight w:val="411"/>
        </w:trPr>
        <w:tc>
          <w:tcPr>
            <w:tcW w:w="413" w:type="dxa"/>
          </w:tcPr>
          <w:p w:rsidR="007D669D" w:rsidRPr="00883079" w:rsidRDefault="007D669D" w:rsidP="00BA6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Веста</w:t>
            </w:r>
          </w:p>
        </w:tc>
        <w:tc>
          <w:tcPr>
            <w:tcW w:w="2247" w:type="dxa"/>
          </w:tcPr>
          <w:p w:rsidR="007D669D" w:rsidRPr="00883079" w:rsidRDefault="007D669D" w:rsidP="00B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247" w:type="dxa"/>
          </w:tcPr>
          <w:p w:rsidR="007D669D" w:rsidRPr="0088307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9" w:type="dxa"/>
          </w:tcPr>
          <w:p w:rsidR="007D669D" w:rsidRPr="00ED608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9" w:type="dxa"/>
          </w:tcPr>
          <w:p w:rsidR="007D669D" w:rsidRPr="006E6E49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99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02" w:type="dxa"/>
          </w:tcPr>
          <w:p w:rsidR="007D669D" w:rsidRPr="00675EF3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48" w:type="dxa"/>
          </w:tcPr>
          <w:p w:rsidR="007D669D" w:rsidRPr="00E45DA2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599" w:type="dxa"/>
          </w:tcPr>
          <w:p w:rsidR="007D669D" w:rsidRPr="00BD4DD2" w:rsidRDefault="007D669D" w:rsidP="00BA616B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4D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0" w:type="dxa"/>
            <w:vMerge/>
            <w:tcBorders>
              <w:right w:val="nil"/>
            </w:tcBorders>
          </w:tcPr>
          <w:p w:rsidR="007D669D" w:rsidRDefault="007D669D" w:rsidP="00BA616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B17" w:rsidRDefault="00A75B17"/>
    <w:sectPr w:rsidR="00A75B17" w:rsidSect="00BD4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669D"/>
    <w:rsid w:val="00663EFA"/>
    <w:rsid w:val="007D669D"/>
    <w:rsid w:val="00A75B17"/>
    <w:rsid w:val="00BD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Metod-4u</dc:creator>
  <cp:lastModifiedBy>Metod-2u</cp:lastModifiedBy>
  <cp:revision>2</cp:revision>
  <dcterms:created xsi:type="dcterms:W3CDTF">2015-02-02T03:33:00Z</dcterms:created>
  <dcterms:modified xsi:type="dcterms:W3CDTF">2015-02-02T03:53:00Z</dcterms:modified>
</cp:coreProperties>
</file>